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59C" w14:textId="77777777" w:rsidR="00BC2EC0" w:rsidRDefault="00BC2EC0" w:rsidP="00BC2EC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Правилам приема в 2026 году</w:t>
      </w:r>
    </w:p>
    <w:p w14:paraId="6054543F" w14:textId="77777777" w:rsidR="00BC2EC0" w:rsidRPr="002F2F40" w:rsidRDefault="00BC2EC0" w:rsidP="00BC2EC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Директору ГБУ СПб НИИ СП им. И.И. Джанелидзе</w:t>
      </w:r>
    </w:p>
    <w:p w14:paraId="1E30E608" w14:textId="77777777" w:rsidR="00BC2EC0" w:rsidRPr="002F2F40" w:rsidRDefault="00BC2EC0" w:rsidP="00BC2EC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профессору В.А. </w:t>
      </w:r>
      <w:proofErr w:type="spellStart"/>
      <w:r w:rsidRPr="002F2F40">
        <w:rPr>
          <w:rFonts w:ascii="Times New Roman" w:hAnsi="Times New Roman" w:cs="Times New Roman"/>
          <w:sz w:val="24"/>
          <w:szCs w:val="24"/>
        </w:rPr>
        <w:t>Мануковскому</w:t>
      </w:r>
      <w:proofErr w:type="spellEnd"/>
    </w:p>
    <w:p w14:paraId="54F58D68" w14:textId="77777777" w:rsidR="00BC2EC0" w:rsidRPr="002F2F40" w:rsidRDefault="00BC2EC0" w:rsidP="00BC2EC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от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B3EBA14" w14:textId="77777777" w:rsidR="00BC2EC0" w:rsidRPr="002F2F40" w:rsidRDefault="00BC2EC0" w:rsidP="00BC2EC0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4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0756F4D" w14:textId="77777777" w:rsidR="00BC2EC0" w:rsidRPr="002F2F40" w:rsidRDefault="00BC2EC0" w:rsidP="00BC2E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BB551" w14:textId="77777777" w:rsidR="00BC2EC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79DD2" w14:textId="77777777" w:rsidR="00BC2EC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E6060" w14:textId="77777777" w:rsidR="00BC2EC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4099C" w14:textId="77777777" w:rsidR="00BC2EC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16B21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7B970" w14:textId="77777777" w:rsidR="00BC2EC0" w:rsidRPr="002F2F40" w:rsidRDefault="00BC2EC0" w:rsidP="00BC2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40">
        <w:rPr>
          <w:rFonts w:ascii="Times New Roman" w:hAnsi="Times New Roman" w:cs="Times New Roman"/>
          <w:b/>
          <w:sz w:val="24"/>
          <w:szCs w:val="24"/>
        </w:rPr>
        <w:t>З</w:t>
      </w:r>
      <w:r w:rsidRPr="004F0430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46A1DF78" w14:textId="77777777" w:rsidR="00BC2EC0" w:rsidRDefault="00BC2EC0" w:rsidP="00BC2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40">
        <w:rPr>
          <w:rFonts w:ascii="Times New Roman" w:hAnsi="Times New Roman" w:cs="Times New Roman"/>
          <w:b/>
          <w:sz w:val="24"/>
          <w:szCs w:val="24"/>
        </w:rPr>
        <w:t>о согласии на зачисление</w:t>
      </w:r>
    </w:p>
    <w:p w14:paraId="4B06DA02" w14:textId="77777777" w:rsidR="00BC2EC0" w:rsidRPr="002F2F40" w:rsidRDefault="00BC2EC0" w:rsidP="00BC2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64947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F4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2F2F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  <w:r w:rsidRPr="002F2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61EBA" w14:textId="77777777" w:rsidR="00BC2EC0" w:rsidRPr="002F2F40" w:rsidRDefault="00BC2EC0" w:rsidP="00BC2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 xml:space="preserve">свое </w:t>
      </w:r>
      <w:r w:rsidRPr="002F2F40">
        <w:rPr>
          <w:rFonts w:ascii="Times New Roman" w:hAnsi="Times New Roman" w:cs="Times New Roman"/>
          <w:sz w:val="24"/>
          <w:szCs w:val="24"/>
        </w:rPr>
        <w:t xml:space="preserve">согласие на зачисление в ГБУ СПб НИИ СП им. И.И. Джанелидзе на обучение по программе ординатуры на </w:t>
      </w:r>
      <w:proofErr w:type="gramStart"/>
      <w:r w:rsidRPr="002F2F40">
        <w:rPr>
          <w:rFonts w:ascii="Times New Roman" w:hAnsi="Times New Roman" w:cs="Times New Roman"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325C208" w14:textId="77777777" w:rsidR="00BC2EC0" w:rsidRDefault="00BC2EC0" w:rsidP="00BC2EC0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A915524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3"/>
        <w:gridCol w:w="1622"/>
      </w:tblGrid>
      <w:tr w:rsidR="00BC2EC0" w:rsidRPr="002F2F40" w14:paraId="7BFD9F38" w14:textId="77777777" w:rsidTr="00E73634">
        <w:trPr>
          <w:trHeight w:val="543"/>
        </w:trPr>
        <w:tc>
          <w:tcPr>
            <w:tcW w:w="9345" w:type="dxa"/>
            <w:gridSpan w:val="2"/>
          </w:tcPr>
          <w:p w14:paraId="147C34AD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поступления:</w:t>
            </w:r>
          </w:p>
        </w:tc>
      </w:tr>
      <w:tr w:rsidR="00BC2EC0" w:rsidRPr="002F2F40" w14:paraId="65F201E2" w14:textId="77777777" w:rsidTr="00E73634">
        <w:trPr>
          <w:trHeight w:val="633"/>
        </w:trPr>
        <w:tc>
          <w:tcPr>
            <w:tcW w:w="7723" w:type="dxa"/>
          </w:tcPr>
          <w:p w14:paraId="4BD22765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sz w:val="24"/>
                <w:szCs w:val="24"/>
              </w:rPr>
              <w:t>на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средств: </w:t>
            </w:r>
            <w:r w:rsidRPr="00E2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квота</w:t>
            </w:r>
          </w:p>
        </w:tc>
        <w:tc>
          <w:tcPr>
            <w:tcW w:w="1622" w:type="dxa"/>
          </w:tcPr>
          <w:p w14:paraId="583E37DD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0" w:rsidRPr="002F2F40" w14:paraId="41736784" w14:textId="77777777" w:rsidTr="00E73634">
        <w:tc>
          <w:tcPr>
            <w:tcW w:w="7723" w:type="dxa"/>
          </w:tcPr>
          <w:p w14:paraId="103F2AD3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0">
              <w:rPr>
                <w:rFonts w:ascii="Times New Roman" w:hAnsi="Times New Roman" w:cs="Times New Roman"/>
                <w:sz w:val="24"/>
                <w:szCs w:val="24"/>
              </w:rPr>
              <w:t>на места по договору на оказание платных образовательных услуг</w:t>
            </w:r>
          </w:p>
          <w:p w14:paraId="625A8D75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6F1B32C" w14:textId="77777777" w:rsidR="00BC2EC0" w:rsidRPr="002F2F40" w:rsidRDefault="00BC2EC0" w:rsidP="00E7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70634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5A4CD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>Подтверждаю,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организации.</w:t>
      </w:r>
    </w:p>
    <w:p w14:paraId="53E010E2" w14:textId="77777777" w:rsidR="00BC2EC0" w:rsidRPr="002F2F40" w:rsidRDefault="00BC2EC0" w:rsidP="00BC2EC0">
      <w:pPr>
        <w:jc w:val="both"/>
        <w:rPr>
          <w:rFonts w:ascii="Times New Roman" w:hAnsi="Times New Roman" w:cs="Times New Roman"/>
          <w:sz w:val="24"/>
          <w:szCs w:val="24"/>
        </w:rPr>
      </w:pPr>
      <w:r w:rsidRPr="002F2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481B8" w14:textId="77777777" w:rsidR="00BC2EC0" w:rsidRPr="002F2F40" w:rsidRDefault="00BC2EC0" w:rsidP="00BC2EC0">
      <w:pPr>
        <w:pStyle w:val="Default"/>
        <w:jc w:val="center"/>
      </w:pPr>
      <w:r w:rsidRPr="002F2F40">
        <w:t>«___</w:t>
      </w:r>
      <w:proofErr w:type="gramStart"/>
      <w:r w:rsidRPr="002F2F40">
        <w:t>_»_</w:t>
      </w:r>
      <w:proofErr w:type="gramEnd"/>
      <w:r w:rsidRPr="002F2F40">
        <w:t>___________</w:t>
      </w:r>
      <w:r>
        <w:t>___</w:t>
      </w:r>
      <w:r w:rsidRPr="002F2F40">
        <w:t>20</w:t>
      </w:r>
      <w:r>
        <w:t>26 г</w:t>
      </w:r>
      <w:r w:rsidRPr="002F2F40">
        <w:t>.</w:t>
      </w:r>
      <w:r w:rsidRPr="002F2F40">
        <w:tab/>
        <w:t xml:space="preserve">           </w:t>
      </w:r>
      <w:r w:rsidRPr="002F2F40">
        <w:tab/>
      </w:r>
      <w:r w:rsidRPr="002F2F40">
        <w:tab/>
      </w:r>
      <w:r w:rsidRPr="002F2F40">
        <w:tab/>
        <w:t>_________________________</w:t>
      </w:r>
    </w:p>
    <w:p w14:paraId="202164F5" w14:textId="77777777" w:rsidR="00BC2EC0" w:rsidRPr="00BB2E2D" w:rsidRDefault="00BC2EC0" w:rsidP="00BC2EC0">
      <w:pPr>
        <w:ind w:left="1276"/>
        <w:jc w:val="center"/>
        <w:rPr>
          <w:rFonts w:ascii="Times New Roman" w:hAnsi="Times New Roman" w:cs="Times New Roman"/>
          <w:sz w:val="20"/>
          <w:szCs w:val="20"/>
        </w:rPr>
      </w:pPr>
      <w:r w:rsidRPr="00BB2E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(подпись)</w:t>
      </w:r>
    </w:p>
    <w:p w14:paraId="3C2AE12C" w14:textId="77777777" w:rsidR="00BC2EC0" w:rsidRPr="00893312" w:rsidRDefault="00BC2EC0" w:rsidP="00BC2EC0">
      <w:pPr>
        <w:rPr>
          <w:rFonts w:ascii="Times New Roman" w:hAnsi="Times New Roman" w:cs="Times New Roman"/>
          <w:sz w:val="20"/>
          <w:szCs w:val="20"/>
        </w:rPr>
      </w:pPr>
    </w:p>
    <w:p w14:paraId="3EF0DC23" w14:textId="77777777" w:rsidR="003901ED" w:rsidRPr="00BC2EC0" w:rsidRDefault="003901ED" w:rsidP="00BC2EC0"/>
    <w:sectPr w:rsidR="003901ED" w:rsidRPr="00BC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ED"/>
    <w:rsid w:val="003901ED"/>
    <w:rsid w:val="00B7552F"/>
    <w:rsid w:val="00BC2EC0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832B"/>
  <w15:chartTrackingRefBased/>
  <w15:docId w15:val="{F30DF3E6-2863-4FBE-8D36-BE89BCC0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studyst</dc:creator>
  <cp:keywords/>
  <dc:description/>
  <cp:lastModifiedBy>studyst</cp:lastModifiedBy>
  <cp:revision>4</cp:revision>
  <dcterms:created xsi:type="dcterms:W3CDTF">2025-03-31T06:23:00Z</dcterms:created>
  <dcterms:modified xsi:type="dcterms:W3CDTF">2026-03-19T10:30:00Z</dcterms:modified>
</cp:coreProperties>
</file>